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0E26" w14:textId="77777777" w:rsidR="003A6496" w:rsidRPr="002661A0" w:rsidRDefault="003A6496" w:rsidP="003A649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2661A0">
        <w:rPr>
          <w:b/>
          <w:bCs/>
          <w:i/>
          <w:iCs/>
          <w:color w:val="000000"/>
          <w:sz w:val="24"/>
          <w:szCs w:val="24"/>
        </w:rPr>
        <w:t>ZÚČTOVANIE POSKYTNUT</w:t>
      </w:r>
      <w:r>
        <w:rPr>
          <w:b/>
          <w:bCs/>
          <w:i/>
          <w:iCs/>
          <w:color w:val="000000"/>
          <w:sz w:val="24"/>
          <w:szCs w:val="24"/>
        </w:rPr>
        <w:t>ÉHO PRÍSPEVKU za rok .............</w:t>
      </w:r>
    </w:p>
    <w:p w14:paraId="19BCA28C" w14:textId="77777777" w:rsidR="003A6496" w:rsidRPr="002661A0" w:rsidRDefault="003A6496" w:rsidP="003A649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74B4870F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Žiadateľ o </w:t>
      </w:r>
      <w:r>
        <w:rPr>
          <w:i/>
          <w:iCs/>
          <w:color w:val="000000"/>
          <w:sz w:val="24"/>
          <w:szCs w:val="24"/>
        </w:rPr>
        <w:t>príspevok</w:t>
      </w:r>
      <w:r w:rsidRPr="002661A0">
        <w:rPr>
          <w:i/>
          <w:iCs/>
          <w:color w:val="000000"/>
          <w:sz w:val="24"/>
          <w:szCs w:val="24"/>
        </w:rPr>
        <w:t xml:space="preserve"> :</w:t>
      </w:r>
    </w:p>
    <w:p w14:paraId="4CAE3F1D" w14:textId="77777777" w:rsidR="003A6496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3B80E54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Zmluva o poskytnutí </w:t>
      </w:r>
      <w:r>
        <w:rPr>
          <w:i/>
          <w:iCs/>
          <w:color w:val="000000"/>
          <w:sz w:val="24"/>
          <w:szCs w:val="24"/>
        </w:rPr>
        <w:t>príspevku</w:t>
      </w:r>
      <w:r w:rsidRPr="002661A0">
        <w:rPr>
          <w:i/>
          <w:iCs/>
          <w:color w:val="000000"/>
          <w:sz w:val="24"/>
          <w:szCs w:val="24"/>
        </w:rPr>
        <w:t xml:space="preserve"> č. ................................</w:t>
      </w:r>
    </w:p>
    <w:p w14:paraId="570AA1B4" w14:textId="77777777" w:rsidR="003A6496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Predmet zmluvy – účel poskytnutia a použitia dotácie :</w:t>
      </w:r>
    </w:p>
    <w:p w14:paraId="4DEA5387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193336B" w14:textId="77777777" w:rsidR="003A6496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284D62" w14:textId="77777777" w:rsidR="003A6496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02DADAC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36C901A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3"/>
        <w:gridCol w:w="1237"/>
        <w:gridCol w:w="3499"/>
        <w:gridCol w:w="977"/>
        <w:gridCol w:w="987"/>
        <w:gridCol w:w="1119"/>
      </w:tblGrid>
      <w:tr w:rsidR="003A6496" w:rsidRPr="002661A0" w14:paraId="0F8D38AF" w14:textId="77777777" w:rsidTr="008C7049">
        <w:tc>
          <w:tcPr>
            <w:tcW w:w="1217" w:type="dxa"/>
          </w:tcPr>
          <w:p w14:paraId="06E10F83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Číslo/druh</w:t>
            </w:r>
          </w:p>
          <w:p w14:paraId="031CD4CF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dokladu</w:t>
            </w:r>
          </w:p>
        </w:tc>
        <w:tc>
          <w:tcPr>
            <w:tcW w:w="1217" w:type="dxa"/>
          </w:tcPr>
          <w:p w14:paraId="041CAFDE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Dodávateľ</w:t>
            </w:r>
          </w:p>
        </w:tc>
        <w:tc>
          <w:tcPr>
            <w:tcW w:w="3657" w:type="dxa"/>
          </w:tcPr>
          <w:p w14:paraId="5B9380A3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Príspevok 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>- účel</w:t>
            </w:r>
          </w:p>
        </w:tc>
        <w:tc>
          <w:tcPr>
            <w:tcW w:w="992" w:type="dxa"/>
          </w:tcPr>
          <w:p w14:paraId="44BAC565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992" w:type="dxa"/>
          </w:tcPr>
          <w:p w14:paraId="4C339C97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Spôsob úhrady</w:t>
            </w:r>
          </w:p>
        </w:tc>
        <w:tc>
          <w:tcPr>
            <w:tcW w:w="1134" w:type="dxa"/>
          </w:tcPr>
          <w:p w14:paraId="730B3215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Dátum úhrady</w:t>
            </w:r>
          </w:p>
        </w:tc>
      </w:tr>
      <w:tr w:rsidR="003A6496" w:rsidRPr="002661A0" w14:paraId="23348C27" w14:textId="77777777" w:rsidTr="008C7049">
        <w:tc>
          <w:tcPr>
            <w:tcW w:w="1217" w:type="dxa"/>
          </w:tcPr>
          <w:p w14:paraId="37C4382A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AB6BA3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44D37E3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65DA0E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6B15B8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CE406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598CC3AC" w14:textId="77777777" w:rsidTr="008C7049">
        <w:tc>
          <w:tcPr>
            <w:tcW w:w="1217" w:type="dxa"/>
          </w:tcPr>
          <w:p w14:paraId="31F18312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93E0748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7BAA2267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6D409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31389C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57C42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01DD3702" w14:textId="77777777" w:rsidTr="008C7049">
        <w:tc>
          <w:tcPr>
            <w:tcW w:w="1217" w:type="dxa"/>
          </w:tcPr>
          <w:p w14:paraId="083B7335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BBF63EF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2869C40F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932D37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A98E8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08D4EC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1964E955" w14:textId="77777777" w:rsidTr="008C7049">
        <w:tc>
          <w:tcPr>
            <w:tcW w:w="1217" w:type="dxa"/>
          </w:tcPr>
          <w:p w14:paraId="1E93EFF7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699EF7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B04381A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93D80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91B4F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C98E4C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75E28A05" w14:textId="77777777" w:rsidTr="008C7049">
        <w:tc>
          <w:tcPr>
            <w:tcW w:w="1217" w:type="dxa"/>
          </w:tcPr>
          <w:p w14:paraId="4F580EAF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038413F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92BB00F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DDC55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CA8986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AD6E2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3F93AD85" w14:textId="77777777" w:rsidTr="008C7049">
        <w:tc>
          <w:tcPr>
            <w:tcW w:w="1217" w:type="dxa"/>
          </w:tcPr>
          <w:p w14:paraId="0ED5CDA4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B3ECEBE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738E1168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3EC070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6953B0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BC8053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6E207276" w14:textId="77777777" w:rsidTr="008C7049">
        <w:tc>
          <w:tcPr>
            <w:tcW w:w="1217" w:type="dxa"/>
          </w:tcPr>
          <w:p w14:paraId="1F749817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6FB7CDA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8F19083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41B8D9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5D2CB5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8E75C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559E55FC" w14:textId="77777777" w:rsidTr="008C7049">
        <w:tc>
          <w:tcPr>
            <w:tcW w:w="1217" w:type="dxa"/>
          </w:tcPr>
          <w:p w14:paraId="6DD401FD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5D411D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997FFA2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69456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580B4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774F3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2A3E827A" w14:textId="77777777" w:rsidTr="008C7049">
        <w:tc>
          <w:tcPr>
            <w:tcW w:w="1217" w:type="dxa"/>
          </w:tcPr>
          <w:p w14:paraId="365577DE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7E458E4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5E32E31D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3FC9E4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1216B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BEDCB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5392C7E0" w14:textId="77777777" w:rsidTr="008C7049">
        <w:tc>
          <w:tcPr>
            <w:tcW w:w="1217" w:type="dxa"/>
          </w:tcPr>
          <w:p w14:paraId="3B205438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24BB046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CB655A9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00DAE8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ADE0F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5AEE0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25E4AC65" w14:textId="77777777" w:rsidTr="008C7049">
        <w:tc>
          <w:tcPr>
            <w:tcW w:w="1217" w:type="dxa"/>
          </w:tcPr>
          <w:p w14:paraId="410AC9FF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5F40B82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E6A6C32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57835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A14C03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E0938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2DC86870" w14:textId="77777777" w:rsidTr="008C7049">
        <w:tc>
          <w:tcPr>
            <w:tcW w:w="1217" w:type="dxa"/>
          </w:tcPr>
          <w:p w14:paraId="50B66CB1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1749F84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72183CED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65639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868CF7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ACBC7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6FDCFB54" w14:textId="77777777" w:rsidTr="008C7049">
        <w:tc>
          <w:tcPr>
            <w:tcW w:w="1217" w:type="dxa"/>
          </w:tcPr>
          <w:p w14:paraId="7C5B4DAD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5BFE081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D149C0A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B30A0B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951CBE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C6935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496" w:rsidRPr="002661A0" w14:paraId="5B46F524" w14:textId="77777777" w:rsidTr="008C7049">
        <w:tc>
          <w:tcPr>
            <w:tcW w:w="1217" w:type="dxa"/>
          </w:tcPr>
          <w:p w14:paraId="0BA2C712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EBBB342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1D8F440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EE5BB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036C3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1C31C" w14:textId="77777777" w:rsidR="003A6496" w:rsidRPr="002661A0" w:rsidRDefault="003A6496" w:rsidP="008C704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C375C77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2E31AC6" w14:textId="77777777" w:rsidR="003A6496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D86D3BA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Meno a priezvisko osoby zodpovednej za vyúčtovanie </w:t>
      </w:r>
      <w:r>
        <w:rPr>
          <w:i/>
          <w:iCs/>
          <w:color w:val="000000"/>
          <w:sz w:val="24"/>
          <w:szCs w:val="24"/>
        </w:rPr>
        <w:t>príspevku</w:t>
      </w:r>
      <w:r w:rsidRPr="002661A0">
        <w:rPr>
          <w:i/>
          <w:iCs/>
          <w:color w:val="000000"/>
          <w:sz w:val="24"/>
          <w:szCs w:val="24"/>
        </w:rPr>
        <w:t xml:space="preserve"> :</w:t>
      </w:r>
    </w:p>
    <w:p w14:paraId="18757073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Dátum :</w:t>
      </w:r>
    </w:p>
    <w:p w14:paraId="6C67A924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Podpis:</w:t>
      </w:r>
    </w:p>
    <w:p w14:paraId="5FD0C136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6912DA0" w14:textId="77777777" w:rsidR="003A6496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A903A60" w14:textId="77777777" w:rsidR="003A6496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A1C5A41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Meno a priezvisko </w:t>
      </w:r>
      <w:r>
        <w:rPr>
          <w:i/>
          <w:iCs/>
          <w:color w:val="000000"/>
          <w:sz w:val="24"/>
          <w:szCs w:val="24"/>
        </w:rPr>
        <w:t>zamestnanca obecného úradu, ktorý prevzal</w:t>
      </w:r>
      <w:r w:rsidRPr="002661A0">
        <w:rPr>
          <w:i/>
          <w:iCs/>
          <w:color w:val="000000"/>
          <w:sz w:val="24"/>
          <w:szCs w:val="24"/>
        </w:rPr>
        <w:t xml:space="preserve"> vyúčtovani</w:t>
      </w:r>
      <w:r>
        <w:rPr>
          <w:i/>
          <w:iCs/>
          <w:color w:val="000000"/>
          <w:sz w:val="24"/>
          <w:szCs w:val="24"/>
        </w:rPr>
        <w:t>e príspevku:</w:t>
      </w:r>
    </w:p>
    <w:p w14:paraId="6CBF403C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Dátum :</w:t>
      </w:r>
    </w:p>
    <w:p w14:paraId="001028B9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Podpis:</w:t>
      </w:r>
    </w:p>
    <w:p w14:paraId="06F6FC7B" w14:textId="77777777" w:rsidR="003A6496" w:rsidRPr="002661A0" w:rsidRDefault="003A6496" w:rsidP="003A6496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4C40A1CC" w14:textId="77777777" w:rsidR="003A6496" w:rsidRPr="00287793" w:rsidRDefault="003A6496" w:rsidP="003A649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8BEF8F" w14:textId="77777777" w:rsidR="003A6496" w:rsidRPr="00287793" w:rsidRDefault="003A6496" w:rsidP="003A649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1723085" w14:textId="77777777" w:rsidR="003A6496" w:rsidRPr="00287793" w:rsidRDefault="003A6496" w:rsidP="003A649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BC238D" w14:textId="77777777" w:rsidR="003A6496" w:rsidRPr="00287793" w:rsidRDefault="003A6496" w:rsidP="003A649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ACABC5" w14:textId="77777777" w:rsidR="003A6496" w:rsidRPr="00287793" w:rsidRDefault="003A6496" w:rsidP="003A649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0AE0F5" w14:textId="77777777" w:rsidR="005C1304" w:rsidRDefault="005C1304"/>
    <w:sectPr w:rsidR="005C1304" w:rsidSect="00BA6A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96"/>
    <w:rsid w:val="003A6496"/>
    <w:rsid w:val="005C1304"/>
    <w:rsid w:val="00B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7AFC"/>
  <w15:chartTrackingRefBased/>
  <w15:docId w15:val="{898C045B-7BDD-4C82-88F6-C78B0F7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4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64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1</cp:revision>
  <dcterms:created xsi:type="dcterms:W3CDTF">2023-04-25T08:49:00Z</dcterms:created>
  <dcterms:modified xsi:type="dcterms:W3CDTF">2023-04-25T08:50:00Z</dcterms:modified>
</cp:coreProperties>
</file>